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52718290" w:rsidR="003A7D35" w:rsidRP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sectPr w:rsidR="003A7D35" w:rsidRPr="003A7D35"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119186" w14:textId="77777777" w:rsidR="00AE507B" w:rsidRDefault="00AE507B" w:rsidP="00EE72D6">
      <w:r>
        <w:separator/>
      </w:r>
    </w:p>
  </w:endnote>
  <w:endnote w:type="continuationSeparator" w:id="0">
    <w:p w14:paraId="5FFA58AB" w14:textId="77777777" w:rsidR="00AE507B" w:rsidRDefault="00AE507B"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88F582" w14:textId="77777777" w:rsidR="00AE507B" w:rsidRDefault="00AE507B" w:rsidP="00EE72D6">
      <w:r>
        <w:separator/>
      </w:r>
    </w:p>
  </w:footnote>
  <w:footnote w:type="continuationSeparator" w:id="0">
    <w:p w14:paraId="0DCFDC1C" w14:textId="77777777" w:rsidR="00AE507B" w:rsidRDefault="00AE507B"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934FC"/>
    <w:rsid w:val="008A0C95"/>
    <w:rsid w:val="008A21EC"/>
    <w:rsid w:val="008B3E31"/>
    <w:rsid w:val="008C0EE0"/>
    <w:rsid w:val="008D1D0D"/>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133CA"/>
    <w:rsid w:val="00F15777"/>
    <w:rsid w:val="00F31CF0"/>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712</TotalTime>
  <Pages>51</Pages>
  <Words>14631</Words>
  <Characters>83402</Characters>
  <Application>Microsoft Office Word</Application>
  <DocSecurity>0</DocSecurity>
  <Lines>695</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106</cp:revision>
  <dcterms:created xsi:type="dcterms:W3CDTF">2021-06-28T05:39:00Z</dcterms:created>
  <dcterms:modified xsi:type="dcterms:W3CDTF">2021-11-20T20:56:00Z</dcterms:modified>
</cp:coreProperties>
</file>